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5A5C" w14:textId="558831E5" w:rsidR="001F2813" w:rsidRDefault="001F2813" w:rsidP="001F2813">
      <w:pPr>
        <w:jc w:val="center"/>
      </w:pPr>
      <w:r>
        <w:rPr>
          <w:noProof/>
        </w:rPr>
        <w:drawing>
          <wp:inline distT="0" distB="0" distL="0" distR="0" wp14:anchorId="682862FF" wp14:editId="1C47F5BD">
            <wp:extent cx="2535820" cy="74422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N_Color_WWF_20mm_no_ta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656" cy="77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EFA0D" w14:textId="77777777" w:rsidR="001F2813" w:rsidRDefault="001F2813" w:rsidP="001F2813"/>
    <w:p w14:paraId="4243E6D1" w14:textId="0F1BF839" w:rsidR="001F2813" w:rsidRPr="001F2813" w:rsidRDefault="001F2813" w:rsidP="001F2813">
      <w:pPr>
        <w:rPr>
          <w:sz w:val="28"/>
          <w:szCs w:val="28"/>
          <w:u w:val="single"/>
        </w:rPr>
      </w:pPr>
      <w:r w:rsidRPr="001F2813">
        <w:rPr>
          <w:sz w:val="28"/>
          <w:szCs w:val="28"/>
          <w:u w:val="single"/>
        </w:rPr>
        <w:t>Employer A</w:t>
      </w:r>
      <w:r w:rsidR="00A23ED7">
        <w:rPr>
          <w:sz w:val="28"/>
          <w:szCs w:val="28"/>
          <w:u w:val="single"/>
        </w:rPr>
        <w:t>pproval</w:t>
      </w:r>
      <w:bookmarkStart w:id="0" w:name="_GoBack"/>
      <w:bookmarkEnd w:id="0"/>
      <w:r w:rsidRPr="001F2813">
        <w:rPr>
          <w:sz w:val="28"/>
          <w:szCs w:val="28"/>
          <w:u w:val="single"/>
        </w:rPr>
        <w:t xml:space="preserve"> Form</w:t>
      </w:r>
    </w:p>
    <w:p w14:paraId="41FAB006" w14:textId="1DD5B18B" w:rsidR="001F2813" w:rsidRDefault="001F2813" w:rsidP="001F2813">
      <w:r>
        <w:t xml:space="preserve">WWF's Russell E. Train Education for Nature Program requires employer approval for all Professional Development Grant </w:t>
      </w:r>
      <w:r w:rsidR="00F664A8">
        <w:t xml:space="preserve">and Alumni Grant </w:t>
      </w:r>
      <w:r>
        <w:t xml:space="preserve">applicants. Professional Development Grants </w:t>
      </w:r>
      <w:r w:rsidR="00F664A8">
        <w:t xml:space="preserve">and Alumni Grants </w:t>
      </w:r>
      <w:r>
        <w:t>provide funding to individuals to attend short courses, conferences, and other non-degree training opportunities.</w:t>
      </w:r>
    </w:p>
    <w:p w14:paraId="2C5055FB" w14:textId="77777777" w:rsidR="001F2813" w:rsidRDefault="001F2813" w:rsidP="001F2813">
      <w:r>
        <w:t xml:space="preserve">Please complete this form with the most up-to-date, accurate, and true information. The responses in this form will be used during the review process. Only an authorized signatory from the organization may submit this form. </w:t>
      </w:r>
    </w:p>
    <w:p w14:paraId="7B9675BE" w14:textId="2A08F03F" w:rsidR="001F2813" w:rsidRDefault="001F2813" w:rsidP="001F2813">
      <w:r>
        <w:t xml:space="preserve">Thank you for your cooperation. </w:t>
      </w:r>
    </w:p>
    <w:p w14:paraId="33F5770E" w14:textId="77777777" w:rsidR="00F664A8" w:rsidRDefault="00F664A8" w:rsidP="001F2813"/>
    <w:p w14:paraId="562FE59F" w14:textId="7478F644" w:rsidR="001F2813" w:rsidRPr="00F664A8" w:rsidRDefault="001F2813" w:rsidP="001F2813">
      <w:pPr>
        <w:rPr>
          <w:u w:val="single"/>
        </w:rPr>
      </w:pPr>
      <w:r w:rsidRPr="00F664A8">
        <w:rPr>
          <w:u w:val="single"/>
        </w:rPr>
        <w:t>Employer information</w:t>
      </w:r>
    </w:p>
    <w:p w14:paraId="0688D850" w14:textId="77777777" w:rsidR="001F2813" w:rsidRDefault="001F2813" w:rsidP="001F2813">
      <w:r>
        <w:t>Name of organization:</w:t>
      </w:r>
    </w:p>
    <w:p w14:paraId="4ADF167B" w14:textId="77777777" w:rsidR="001F2813" w:rsidRDefault="001F2813" w:rsidP="001F2813">
      <w:r>
        <w:t>City:</w:t>
      </w:r>
    </w:p>
    <w:p w14:paraId="6B6E46F8" w14:textId="77777777" w:rsidR="001F2813" w:rsidRDefault="001F2813" w:rsidP="001F2813">
      <w:r>
        <w:t>Country:</w:t>
      </w:r>
    </w:p>
    <w:p w14:paraId="00A59394" w14:textId="77777777" w:rsidR="001F2813" w:rsidRDefault="001F2813" w:rsidP="001F2813">
      <w:r>
        <w:t>Date this organization was established:</w:t>
      </w:r>
    </w:p>
    <w:p w14:paraId="2F951D8B" w14:textId="77777777" w:rsidR="00F664A8" w:rsidRDefault="00F664A8" w:rsidP="001F2813">
      <w:pPr>
        <w:rPr>
          <w:u w:val="single"/>
        </w:rPr>
      </w:pPr>
    </w:p>
    <w:p w14:paraId="6B1B556D" w14:textId="5F8C974C" w:rsidR="001F2813" w:rsidRPr="00F664A8" w:rsidRDefault="001F2813" w:rsidP="001F2813">
      <w:pPr>
        <w:rPr>
          <w:u w:val="single"/>
        </w:rPr>
      </w:pPr>
      <w:r w:rsidRPr="00F664A8">
        <w:rPr>
          <w:u w:val="single"/>
        </w:rPr>
        <w:t>Applicant information</w:t>
      </w:r>
    </w:p>
    <w:p w14:paraId="12A92D70" w14:textId="77777777" w:rsidR="001F2813" w:rsidRDefault="001F2813" w:rsidP="001F2813">
      <w:r>
        <w:t>Applicant's full name:</w:t>
      </w:r>
    </w:p>
    <w:p w14:paraId="7F40E3D8" w14:textId="77777777" w:rsidR="001F2813" w:rsidRDefault="001F2813" w:rsidP="001F2813">
      <w:r>
        <w:t>Applicant's job title</w:t>
      </w:r>
    </w:p>
    <w:p w14:paraId="7771E494" w14:textId="77777777" w:rsidR="001F2813" w:rsidRDefault="001F2813" w:rsidP="001F2813">
      <w:r>
        <w:t>How long has this individual worked at this organization?</w:t>
      </w:r>
    </w:p>
    <w:p w14:paraId="675AFF91" w14:textId="77777777" w:rsidR="001F2813" w:rsidRDefault="001F2813" w:rsidP="001F2813">
      <w:r>
        <w:t>Name and title of applicant's supervisor:</w:t>
      </w:r>
    </w:p>
    <w:p w14:paraId="290B5CFB" w14:textId="77777777" w:rsidR="001F2813" w:rsidRDefault="001F2813" w:rsidP="001F2813">
      <w:r>
        <w:t>Supervisor's email address:</w:t>
      </w:r>
    </w:p>
    <w:p w14:paraId="0C72C6BC" w14:textId="77777777" w:rsidR="00F664A8" w:rsidRDefault="00F664A8" w:rsidP="001F2813"/>
    <w:p w14:paraId="33FAD3F7" w14:textId="069B3CA9" w:rsidR="001F2813" w:rsidRPr="00F664A8" w:rsidRDefault="001F2813" w:rsidP="001F2813">
      <w:pPr>
        <w:rPr>
          <w:u w:val="single"/>
        </w:rPr>
      </w:pPr>
      <w:r w:rsidRPr="00F664A8">
        <w:rPr>
          <w:u w:val="single"/>
        </w:rPr>
        <w:t>Information regarding the training opportunity:</w:t>
      </w:r>
    </w:p>
    <w:p w14:paraId="38A268D9" w14:textId="77777777" w:rsidR="001F2813" w:rsidRDefault="001F2813" w:rsidP="001F2813">
      <w:r>
        <w:t>Name of proposed training course:</w:t>
      </w:r>
    </w:p>
    <w:p w14:paraId="40F5F76E" w14:textId="7E81E5FA" w:rsidR="001F2813" w:rsidRDefault="001F2813" w:rsidP="001F2813">
      <w:r>
        <w:t>Is this course directly related to the applicant's current job responsibilities?</w:t>
      </w:r>
      <w:r w:rsidR="00F664A8">
        <w:t xml:space="preserve"> </w:t>
      </w:r>
      <w:r>
        <w:t>If not, please explain why you are recommending that the individual attend the proposed training</w:t>
      </w:r>
      <w:r w:rsidR="00F664A8">
        <w:t>.</w:t>
      </w:r>
    </w:p>
    <w:p w14:paraId="3722015E" w14:textId="77777777" w:rsidR="001F2813" w:rsidRDefault="001F2813" w:rsidP="001F2813">
      <w:r>
        <w:t>Please describe how the skills obtained during this training will be used by the applicant to improve the conservation outcomes of his/her projects or programs:</w:t>
      </w:r>
    </w:p>
    <w:p w14:paraId="271D0A3A" w14:textId="2AE4FD10" w:rsidR="00AC23BE" w:rsidRDefault="001F2813" w:rsidP="001F2813">
      <w:r>
        <w:t>Please explain why this course is relevant to the applicant at this time in their career:</w:t>
      </w:r>
    </w:p>
    <w:sectPr w:rsidR="00AC23BE" w:rsidSect="001F2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13"/>
    <w:rsid w:val="00163863"/>
    <w:rsid w:val="001F2813"/>
    <w:rsid w:val="00A23ED7"/>
    <w:rsid w:val="00B71B84"/>
    <w:rsid w:val="00BF02A0"/>
    <w:rsid w:val="00F6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04FE"/>
  <w15:chartTrackingRefBased/>
  <w15:docId w15:val="{D85D6F7D-8FBD-4B5B-BC54-684E53CD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Jackson</dc:creator>
  <cp:keywords/>
  <dc:description/>
  <cp:lastModifiedBy>Shelly Jackson</cp:lastModifiedBy>
  <cp:revision>4</cp:revision>
  <dcterms:created xsi:type="dcterms:W3CDTF">2019-09-09T15:58:00Z</dcterms:created>
  <dcterms:modified xsi:type="dcterms:W3CDTF">2019-09-11T17:12:00Z</dcterms:modified>
</cp:coreProperties>
</file>